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9A" w:rsidRDefault="00BB5E9A" w:rsidP="00530AC9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B5E9A" w:rsidRDefault="00530AC9" w:rsidP="00530AC9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</w:t>
      </w:r>
      <w:r w:rsidR="00664C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театрализованного </w:t>
      </w:r>
      <w:r w:rsidRPr="00530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досуга </w:t>
      </w:r>
      <w:r w:rsidR="00664C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детей старшего возраста ДОУ</w:t>
      </w:r>
    </w:p>
    <w:p w:rsidR="00BB5E9A" w:rsidRDefault="00BB5E9A" w:rsidP="00530AC9">
      <w:pPr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«Мешок доброго Зайца»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мотивам сказки </w:t>
      </w:r>
      <w:proofErr w:type="spellStart"/>
      <w:r w:rsidRPr="00530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Сутеева</w:t>
      </w:r>
      <w:proofErr w:type="spellEnd"/>
      <w:r w:rsidRPr="00530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В. Г. «Мешок ябл</w:t>
      </w:r>
      <w:r w:rsidR="00BB5E9A" w:rsidRPr="00BB5E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ок"</w:t>
      </w:r>
      <w:r w:rsidRPr="00BB5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9A" w:rsidRDefault="00BB5E9A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9A" w:rsidRDefault="00BB5E9A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9A" w:rsidRPr="00BB5E9A" w:rsidRDefault="00BB5E9A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>Осина С.А.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>Учитель-логопед,</w:t>
      </w:r>
      <w:r w:rsidR="003F6225">
        <w:rPr>
          <w:rFonts w:ascii="Times New Roman" w:hAnsi="Times New Roman" w:cs="Times New Roman"/>
          <w:sz w:val="28"/>
          <w:szCs w:val="28"/>
        </w:rPr>
        <w:t xml:space="preserve"> </w:t>
      </w:r>
      <w:r w:rsidRPr="00BB5E9A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 xml:space="preserve"> МДОУ «Детский сад комбинированного вида № 67»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>п.</w:t>
      </w:r>
      <w:r w:rsidR="00D7210F">
        <w:rPr>
          <w:rFonts w:ascii="Times New Roman" w:hAnsi="Times New Roman" w:cs="Times New Roman"/>
          <w:sz w:val="28"/>
          <w:szCs w:val="28"/>
        </w:rPr>
        <w:t xml:space="preserve"> </w:t>
      </w:r>
      <w:r w:rsidRPr="00BB5E9A">
        <w:rPr>
          <w:rFonts w:ascii="Times New Roman" w:hAnsi="Times New Roman" w:cs="Times New Roman"/>
          <w:sz w:val="28"/>
          <w:szCs w:val="28"/>
        </w:rPr>
        <w:t>Удельная</w:t>
      </w:r>
    </w:p>
    <w:p w:rsidR="00530AC9" w:rsidRPr="00BB5E9A" w:rsidRDefault="00530AC9" w:rsidP="00530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>Раменский район</w:t>
      </w:r>
    </w:p>
    <w:p w:rsidR="00530AC9" w:rsidRDefault="00530AC9" w:rsidP="00BB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5E9A" w:rsidRDefault="00BB5E9A" w:rsidP="00BB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9A" w:rsidRPr="00530AC9" w:rsidRDefault="00BB5E9A" w:rsidP="00BB5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3F62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чуткого отношения к окружающим людям, взаимопомощи, бескорыстного отношения друг к другу, взаимоуважения;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речи, памяти, внимания, тактильного анализатора, силы голоса, мышления, воображения.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костюмы для 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Заяц»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«Зайчиха»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«Крот»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 </w:t>
      </w:r>
      <w:r w:rsidRPr="00D721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мешочек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(расческа, муляжи свёклы, капусты, картофеля, моркови, машинка, ложка)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митация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дерева-яблони с муляжами яблок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холщовый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поролоновая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«кочка»</w:t>
      </w:r>
      <w:r w:rsidRP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которую спрятаны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угощения детей в конце занятия, диски с записями </w:t>
      </w: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логоритмических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 с Медведем, дыхательной гимнастики с Козой.</w:t>
      </w:r>
    </w:p>
    <w:p w:rsidR="00530AC9" w:rsidRPr="00530AC9" w:rsidRDefault="00530AC9" w:rsidP="00530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 и встают полукругом.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D721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дружной нашею семьей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по жизни смело.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 другу любим помогать 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хвалят нас за дело.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 2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уважаем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малышей не обижаем,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ссора вдруг…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быстро все прощаем,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 </w:t>
      </w:r>
      <w:r w:rsidRPr="00D721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«Дружбой»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называем!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поведаем сейчас мы замечательный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послушайте, друзья,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то, как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творят порою чудеса.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-Жил-был с семьей своею зайчик,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маленький зверек…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Подпрыгивает заяц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(зайчиха подметает пол, зайчата играют на полянке)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живу с своей семьёй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теплой норке под землей.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полянке возле елки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прыгают со мной.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сегодня как-то грустно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 - закончилась капуста,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морковки, свеклы нет…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готовить нам обед?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Зайчиха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-Ты, любимый заяц мой,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возьми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 пустой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пойди в лесу густом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Поищи еды нам в дом.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тебя здесь будем ждать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же, скучать.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 с мешком идет в лес)</w:t>
      </w:r>
      <w:r w:rsid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-Заяц взял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холщовый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собрался в путь - дорожку,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зайчиха и зайчата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ему машут у порожка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Хором все дети</w:t>
      </w:r>
      <w:r w:rsidR="00D721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-зайцы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-Возвращайся поскорее.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тебя, папуля, верим!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(Зайчиха с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зайцами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садятся на стулья и превращаются в детей).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Путь неблизкий предстоит,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тайн в себе таит,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зайчишка очень смел,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огонь любви согрел.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Огонь любви к семье родной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тревоги сделал ерундой.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средь леса на полянке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Зайчишка видит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яблоньку…</w:t>
      </w:r>
    </w:p>
    <w:p w:rsidR="00D7210F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Плодов побольше ароматных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 в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 свой старенький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собирает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это время появляется медведь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серый и косой,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 я встрече здесь с тобой.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хожу, грущу один-</w:t>
      </w:r>
    </w:p>
    <w:p w:rsidR="003F6225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бурый господин.</w:t>
      </w:r>
    </w:p>
    <w:p w:rsidR="003F6225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Танцором диско стать хотел,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остался не у дел.</w:t>
      </w:r>
    </w:p>
    <w:p w:rsidR="003F6225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Плясать меня учи скорей, 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будет веселей!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6225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ж, </w:t>
      </w: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Таптыгин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3F6225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</w:t>
      </w:r>
    </w:p>
    <w:p w:rsidR="00530AC9" w:rsidRDefault="00D7210F" w:rsidP="00D721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притопывай ногами.</w:t>
      </w:r>
    </w:p>
    <w:p w:rsidR="00D7210F" w:rsidRPr="00530AC9" w:rsidRDefault="00D7210F" w:rsidP="00D721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выполняют ритмический танец,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имитируя движения медведя.</w:t>
      </w:r>
    </w:p>
    <w:p w:rsidR="00D7210F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3F6225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танца 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обращается к зайцу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-Освежиться б после пляски…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3F6225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Угощайся без опаски!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спасибо, в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час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 стал ты мне сейчас.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попрощаемся, как можно это сделать?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свидания, до скорой встречи, до встречи, рады были увидеться)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Коза,</w:t>
      </w:r>
      <w:r w:rsidR="003F6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произнося </w:t>
      </w:r>
      <w:proofErr w:type="gram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Бееее</w:t>
      </w:r>
      <w:proofErr w:type="spellEnd"/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proofErr w:type="gram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Бе-бе</w:t>
      </w:r>
      <w:proofErr w:type="gram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Какая песня!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мадам, просто прелестны.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Бенефис ваш у забора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Похвального достоин слова!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-Громко-тихо, звонко- басом,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мелодию простую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сейчас споет народ.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3F6225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</w:t>
      </w:r>
      <w:r w:rsidR="0047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речевого дыхания, силы голоса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30AC9"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козы»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F6225" w:rsidRDefault="003F6225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Вед.:</w:t>
      </w:r>
    </w:p>
    <w:p w:rsidR="0047417B" w:rsidRDefault="003F6225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-Дети, сейчас мы вместе с козочкой попробуем спеть ее песенку. </w:t>
      </w:r>
    </w:p>
    <w:p w:rsidR="0047417B" w:rsidRDefault="003F6225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я буду поднимать руки вверх, то мы произносим «</w:t>
      </w:r>
      <w:proofErr w:type="spellStart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Бееее</w:t>
      </w:r>
      <w:proofErr w:type="spellEnd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громко; если опускаю руки вниз, то «</w:t>
      </w:r>
      <w:proofErr w:type="spellStart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Беее</w:t>
      </w:r>
      <w:proofErr w:type="spellEnd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произносим тихо.</w:t>
      </w:r>
    </w:p>
    <w:p w:rsidR="003F6225" w:rsidRDefault="003F6225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Если я вытяну руки с раскрытыми в «солнышко» пальчиками </w:t>
      </w:r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ладоней полностью раскрыты</w:t>
      </w:r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), то мы произносим «</w:t>
      </w:r>
      <w:proofErr w:type="spellStart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Беее</w:t>
      </w:r>
      <w:proofErr w:type="spellEnd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звонко; если пальчики сжаты в кулачок, то произносим «</w:t>
      </w:r>
      <w:proofErr w:type="spellStart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Беее</w:t>
      </w:r>
      <w:proofErr w:type="spellEnd"/>
      <w:r w:rsidRPr="003F6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низко (басом)</w:t>
      </w:r>
      <w:r w:rsidR="00474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7417B" w:rsidRPr="003F6225" w:rsidRDefault="0047417B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47417B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упражнения 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говорит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Бееезумно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 сейчас мне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Бееелого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налива из твоего мешка.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Бееесподобен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аромат этих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Бееез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я не уйду никуда!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-Возьмите, козочка, сейчас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 про запас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Коза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-Спасибо, родненький ты мой,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Поступок благороден твой!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Появляется крот под слова ведущего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 землей, среди корней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Роет ход наш дядя Крот.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ему не видно,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это не обидно.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находке он узнает,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Лапой тронет - отгадает.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Кожей чувствует наш крот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Лучше, чем глазами… Вот!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мной, детишки, поиграйте,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овощ – отгадайте!</w:t>
      </w:r>
    </w:p>
    <w:p w:rsidR="0047417B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слепой, а вы с повязкой,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играем без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мой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 залезь рукой-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овощ здесь такой?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Отгадаешь – молодец!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Хлопаем тебе, юнец!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D7210F" w:rsidP="00530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  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5-6 человек) </w:t>
      </w:r>
      <w:r w:rsidR="00530AC9"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подходят к Кроту и достают предметы из мешка (морковь, картофель, свекла, машинка, куколка, расческа, ложка, тактильно определяя предмет, передают кроту, он опровергает или подтверждает, де</w:t>
      </w:r>
      <w:r w:rsidR="0047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хлопают за правильные ответы).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в своем мешке несешь?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мне не даешь?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ты, миленький мой друг,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бери душистый фрукт!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-Твою щедрость не забуду,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Отныне другом тебе буду!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Прилетает ворона, садится неподалеку, заяц идет по лесу.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17B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-Ворона птица важная,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следит, что тут, что там.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Зайцу кричит отважному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помогай друзьям!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Мешок скорее ты бери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его скорей неси!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спрячь подальше ото всех!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Запасливость – вот твой успех!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лучше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сгниют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Задаром никому ничего не дают!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-Эх, ворона, ты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быть, вроде бы, мудра.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 не в том, чтоб был запас,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помощи в столь трудный час.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Ценнее не богатство в амбаре,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беседа с другом за чашечкой чая.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</w:t>
      </w:r>
      <w:r w:rsidR="0047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41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ворона только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«Кар!»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произносишь на ура!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-Звуки лучше произносит эта наша детвора.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послушай-ка сейчас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 звуковой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только лишь в конце строки</w:t>
      </w:r>
    </w:p>
    <w:p w:rsidR="00530AC9" w:rsidRPr="00530AC9" w:rsidRDefault="00530AC9" w:rsidP="00530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Закончишь ты сама стихи.</w:t>
      </w:r>
    </w:p>
    <w:p w:rsidR="00530AC9" w:rsidRPr="00530AC9" w:rsidRDefault="00530AC9" w:rsidP="00530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говорит начало </w:t>
      </w: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ворона вставляет неподходящие слова, дети исправляют.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Шо-Шо-Шо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другом вместе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(хорошо)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Ша-ша-ша</w:t>
      </w:r>
      <w:proofErr w:type="spell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важна в любом из нас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(душа)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Ши-ши</w:t>
      </w:r>
      <w:proofErr w:type="gram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–ши –помочь всем рады от</w:t>
      </w:r>
      <w:r w:rsidR="0047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4741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души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малыши)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Шу-шу</w:t>
      </w:r>
      <w:proofErr w:type="gramEnd"/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-шу- платы за помощь не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(прошу)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Default="00D7210F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10F" w:rsidRPr="00530AC9" w:rsidRDefault="00D7210F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2-ой вариант: 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случилась беда вдруг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поможет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(Друг)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другом вместе весело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поем мы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(песенки)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играем и танцуем,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Лепим, клеим и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(рисуем)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везде и всегда говорим, что мы -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(Друзья)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полянке у пригорка Ёж топорщит все иголки.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Ёж с недовольной мордочкой, насупил брови, надул губы)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здесь совсем не так!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Колкость вовсе не пустяк!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Злится Ёж, ворчит, пыхтит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он не глядит.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заяц здесь поможет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ребята, сейчас тоже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Льдинки в сердце у ежа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Растопим слово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5E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Доброта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5E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слова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я сейчас буду вам предлагать слова, обозначающие отрицательные черты характера, а вы должны будете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противоположное по смыслу слово и эти приятные слова мы будем дарить нашему ёжику с помощью поглаживаний и объятий.</w:t>
      </w:r>
    </w:p>
    <w:p w:rsidR="00530AC9" w:rsidRDefault="00530AC9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–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 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(один из детей подходит, гладит ёжика и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«дарит»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ему это слово, поглаживая его); ласковый - грубый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обнимает и дарит слово)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жадный – щедрый; хитрый</w:t>
      </w:r>
      <w:r w:rsidR="00D7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искренний; жестокий – нежный.</w:t>
      </w:r>
    </w:p>
    <w:p w:rsidR="00D7210F" w:rsidRPr="00530AC9" w:rsidRDefault="00D7210F" w:rsidP="00530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Ёж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-Спасибо, дети, за игру!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-Еще я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 подарю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Ёж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-Добрым словом я тебя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Помяну везде, всегда!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идет домой с пустым мешком.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-Кончились в мешке все фрукты.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Взгрустнул заяц не на шутку.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нечего – домой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Вернулся Заинька пустой.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Зайца встречают зайчата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-Вдруг поникшие зайчишки услыхали шум за дверью…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открыть сынишка,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там… Вы не поверите-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Наша Козочка - мадам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капусты несу вам!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10F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жик ласковый пришел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вот вам грибов нашел!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Крот дверь в подпол открывает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-Этот овощ заяц знает </w:t>
      </w:r>
      <w:r w:rsidRPr="00530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(дает свеклу)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твоей семье дарю,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Зайца я благодарю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дела, ой, дела!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Зашумела детвора!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этот праздник наш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Пошел Мишка с медом в пляс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-Научился танцам я,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Благодарен вам, друзья!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 Ворона тут как тут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-Зачем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Зайцу всё дают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мешок и </w:t>
      </w:r>
      <w:proofErr w:type="gramStart"/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пуст</w:t>
      </w:r>
      <w:proofErr w:type="gramEnd"/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стар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полным он вдруг стал?</w:t>
      </w:r>
    </w:p>
    <w:p w:rsidR="00D7210F" w:rsidRPr="00530AC9" w:rsidRDefault="00D7210F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строятся полукругом и говорят по четверостишиям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17B" w:rsidRPr="00530AC9" w:rsidRDefault="0047417B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Дружба – слово дорогое,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том тепло и свет!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Люби, кто рядом здесь с тобою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будешь счастлив ты вовек!</w:t>
      </w:r>
    </w:p>
    <w:p w:rsidR="0047417B" w:rsidRPr="00530AC9" w:rsidRDefault="0047417B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руку помощи протянешь,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улыбкой встретишь ты беду.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ты мудрее станешь,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ответ найдешь лишь </w:t>
      </w: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доброту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7417B" w:rsidRPr="00530AC9" w:rsidRDefault="0047417B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пусть царит любовь и ласка,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Надежен будет каждый друг.</w:t>
      </w:r>
    </w:p>
    <w:p w:rsidR="00530AC9" w:rsidRP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станет жизнь наша прекрасна!</w:t>
      </w:r>
    </w:p>
    <w:p w:rsidR="00530AC9" w:rsidRDefault="00530AC9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Споем, друзья, все встанем в круг!</w:t>
      </w:r>
    </w:p>
    <w:p w:rsidR="0047417B" w:rsidRPr="00530AC9" w:rsidRDefault="0047417B" w:rsidP="00D721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C9" w:rsidRPr="00530AC9" w:rsidRDefault="0047417B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поют песню о дружбе по выбору педагога.</w:t>
      </w:r>
    </w:p>
    <w:p w:rsidR="00530AC9" w:rsidRPr="00530AC9" w:rsidRDefault="00530AC9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C9" w:rsidRPr="00530AC9" w:rsidRDefault="00530AC9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песенку пропели,</w:t>
      </w:r>
    </w:p>
    <w:p w:rsidR="00530AC9" w:rsidRPr="00530AC9" w:rsidRDefault="00530AC9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Оглянуться не успели,</w:t>
      </w:r>
    </w:p>
    <w:p w:rsidR="00530AC9" w:rsidRPr="00530AC9" w:rsidRDefault="00530AC9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Яблонька всем им в подарок</w:t>
      </w:r>
    </w:p>
    <w:p w:rsidR="00530AC9" w:rsidRPr="00530AC9" w:rsidRDefault="00530AC9" w:rsidP="00D721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 принесла румяных</w:t>
      </w:r>
      <w:r w:rsidRPr="00530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7F7D" w:rsidRDefault="00717F7D" w:rsidP="00D72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9A" w:rsidRDefault="00D51B9A" w:rsidP="00D72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B9A" w:rsidRDefault="00D51B9A" w:rsidP="00530AC9">
      <w:pPr>
        <w:rPr>
          <w:rFonts w:ascii="Times New Roman" w:hAnsi="Times New Roman" w:cs="Times New Roman"/>
          <w:sz w:val="28"/>
          <w:szCs w:val="28"/>
        </w:rPr>
      </w:pPr>
    </w:p>
    <w:p w:rsidR="00D51B9A" w:rsidRDefault="00D51B9A" w:rsidP="0053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разработка</w:t>
      </w:r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7B" w:rsidRPr="00BB5E9A" w:rsidRDefault="0047417B" w:rsidP="0053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 медведем под песню </w:t>
      </w:r>
      <w:hyperlink r:id="rId4" w:history="1">
        <w:r w:rsidRPr="0047417B">
          <w:rPr>
            <w:rStyle w:val="a6"/>
            <w:rFonts w:ascii="Times New Roman" w:hAnsi="Times New Roman" w:cs="Times New Roman"/>
            <w:sz w:val="28"/>
            <w:szCs w:val="28"/>
          </w:rPr>
          <w:t>https://mp3ball.ru/?mp3=детские+песенки+–+Ай+не+зевай+Анимашка</w:t>
        </w:r>
      </w:hyperlink>
    </w:p>
    <w:sectPr w:rsidR="0047417B" w:rsidRPr="00BB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C9"/>
    <w:rsid w:val="003F6225"/>
    <w:rsid w:val="0047417B"/>
    <w:rsid w:val="00530AC9"/>
    <w:rsid w:val="00664C9D"/>
    <w:rsid w:val="00717F7D"/>
    <w:rsid w:val="00BB5E9A"/>
    <w:rsid w:val="00D51B9A"/>
    <w:rsid w:val="00D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C9C7"/>
  <w15:chartTrackingRefBased/>
  <w15:docId w15:val="{EB4C7078-ECB1-4BC3-944E-D2E9EB7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3ball.ru/?mp3=&#1076;&#1077;&#1090;&#1089;&#1082;&#1080;&#1077;+&#1087;&#1077;&#1089;&#1077;&#1085;&#1082;&#1080;+&#8211;+&#1040;&#1081;+&#1085;&#1077;+&#1079;&#1077;&#1074;&#1072;&#1081;+&#1040;&#1085;&#1080;&#1084;&#1072;&#1096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2020-09-28T04:44:00Z</cp:lastPrinted>
  <dcterms:created xsi:type="dcterms:W3CDTF">2020-09-28T04:42:00Z</dcterms:created>
  <dcterms:modified xsi:type="dcterms:W3CDTF">2021-09-19T07:49:00Z</dcterms:modified>
</cp:coreProperties>
</file>